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ECFF">
    <v:background id="_x0000_s1025" o:bwmode="white" fillcolor="#ccecff">
      <v:fill r:id="rId4" o:title="Голубая тисненая бумага" type="tile"/>
    </v:background>
  </w:background>
  <w:body>
    <w:p w:rsidR="00064F91" w:rsidRPr="00B94A3E" w:rsidRDefault="00064F91" w:rsidP="00064F91">
      <w:pPr>
        <w:spacing w:after="0" w:line="240" w:lineRule="auto"/>
        <w:jc w:val="center"/>
        <w:rPr>
          <w:rFonts w:ascii="Times New Roman" w:hAnsi="Times New Roman" w:cs="Times New Roman"/>
          <w:b/>
          <w:color w:val="F79646" w:themeColor="accent6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B94A3E">
        <w:rPr>
          <w:rFonts w:ascii="Times New Roman" w:hAnsi="Times New Roman" w:cs="Times New Roman"/>
          <w:b/>
          <w:color w:val="F79646" w:themeColor="accent6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СИГНАЛЫ</w:t>
      </w:r>
    </w:p>
    <w:p w:rsidR="00064F91" w:rsidRPr="00B94A3E" w:rsidRDefault="00064F91" w:rsidP="00064F91">
      <w:pPr>
        <w:spacing w:after="0" w:line="240" w:lineRule="auto"/>
        <w:jc w:val="center"/>
        <w:rPr>
          <w:rFonts w:ascii="Times New Roman" w:hAnsi="Times New Roman" w:cs="Times New Roman"/>
          <w:b/>
          <w:color w:val="F79646" w:themeColor="accent6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B94A3E">
        <w:rPr>
          <w:rFonts w:ascii="Times New Roman" w:hAnsi="Times New Roman" w:cs="Times New Roman"/>
          <w:b/>
          <w:color w:val="F79646" w:themeColor="accent6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ГРАЖДАНСКОЙ ОБОРОНЫ</w:t>
      </w:r>
    </w:p>
    <w:p w:rsidR="00064F91" w:rsidRPr="00030F79" w:rsidRDefault="00064F91" w:rsidP="00064F9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64F91" w:rsidRDefault="00064F91" w:rsidP="00064F91">
      <w:pPr>
        <w:spacing w:after="0" w:line="240" w:lineRule="auto"/>
        <w:rPr>
          <w:rFonts w:ascii="Times New Roman" w:hAnsi="Times New Roman" w:cs="Times New Roman"/>
        </w:rPr>
      </w:pPr>
      <w:r w:rsidRPr="00064F9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C44EBF" wp14:editId="370DD239">
                <wp:simplePos x="0" y="0"/>
                <wp:positionH relativeFrom="column">
                  <wp:posOffset>2943638</wp:posOffset>
                </wp:positionH>
                <wp:positionV relativeFrom="paragraph">
                  <wp:posOffset>148590</wp:posOffset>
                </wp:positionV>
                <wp:extent cx="3855314" cy="451485"/>
                <wp:effectExtent l="0" t="0" r="12065" b="24765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5314" cy="45148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4F91" w:rsidRPr="00064F91" w:rsidRDefault="00064F91" w:rsidP="00064F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ДЕЙСТВИЯ НАСЕЛЕНИЯ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31.8pt;margin-top:11.7pt;width:303.55pt;height:3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" fillcolor="#fbd4b4 [1305]" strokecolor="#365f91 [2404]">
                <v:textbox>
                  <w:txbxContent>
                    <w:p w:rsidR="00064F91" w:rsidRPr="00064F91" w:rsidRDefault="00064F91" w:rsidP="00064F9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ДЕЙСТВИЯ НАСЕЛЕНИЯ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064F91" w:rsidRDefault="00064F91" w:rsidP="00064F91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 w:rsidRPr="00064F9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402EBB" wp14:editId="5D4DA6A1">
                <wp:simplePos x="0" y="0"/>
                <wp:positionH relativeFrom="column">
                  <wp:posOffset>-106458</wp:posOffset>
                </wp:positionH>
                <wp:positionV relativeFrom="paragraph">
                  <wp:posOffset>-635</wp:posOffset>
                </wp:positionV>
                <wp:extent cx="2335575" cy="451485"/>
                <wp:effectExtent l="0" t="0" r="26670" b="2476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5575" cy="45148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4F91" w:rsidRPr="00064F91" w:rsidRDefault="00064F91" w:rsidP="00064F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</w:pPr>
                            <w:r w:rsidRPr="00064F91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СИГНАЛЫ ГО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8.4pt;margin-top:-.05pt;width:183.9pt;height:3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" fillcolor="#fbd4b4 [1305]" strokecolor="#365f91 [2404]">
                <v:textbox>
                  <w:txbxContent>
                    <w:p w:rsidR="00064F91" w:rsidRPr="00064F91" w:rsidRDefault="00064F91" w:rsidP="00064F9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</w:pPr>
                      <w:r w:rsidRPr="00064F91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СИГНАЛЫ ГО</w:t>
                      </w:r>
                    </w:p>
                  </w:txbxContent>
                </v:textbox>
              </v:shape>
            </w:pict>
          </mc:Fallback>
        </mc:AlternateContent>
      </w:r>
    </w:p>
    <w:p w:rsidR="00064F91" w:rsidRPr="00064F91" w:rsidRDefault="00B94A3E" w:rsidP="00064F91">
      <w:pPr>
        <w:spacing w:after="0" w:line="240" w:lineRule="auto"/>
        <w:rPr>
          <w:rFonts w:ascii="Times New Roman" w:hAnsi="Times New Roman" w:cs="Times New Roman"/>
        </w:rPr>
      </w:pPr>
      <w:r w:rsidRPr="00064F9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50AE6BA" wp14:editId="5E422F48">
                <wp:simplePos x="0" y="0"/>
                <wp:positionH relativeFrom="column">
                  <wp:posOffset>-150495</wp:posOffset>
                </wp:positionH>
                <wp:positionV relativeFrom="paragraph">
                  <wp:posOffset>7838662</wp:posOffset>
                </wp:positionV>
                <wp:extent cx="7182998" cy="936434"/>
                <wp:effectExtent l="0" t="0" r="18415" b="16510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2998" cy="936434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4A3E" w:rsidRPr="00B94A3E" w:rsidRDefault="00B94A3E" w:rsidP="00B94A3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8"/>
                                <w:szCs w:val="38"/>
                              </w:rPr>
                            </w:pPr>
                            <w:r w:rsidRPr="00B94A3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8"/>
                                <w:szCs w:val="38"/>
                              </w:rPr>
                              <w:t>По сигналу «ОТБОЙ» вышеперечисленных сигналов:</w:t>
                            </w:r>
                          </w:p>
                          <w:p w:rsidR="00B94A3E" w:rsidRPr="00B94A3E" w:rsidRDefault="00B94A3E" w:rsidP="00B94A3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94A3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1. Вернуться из защитного сооружения к месту работы или проживания</w:t>
                            </w:r>
                          </w:p>
                          <w:p w:rsidR="00B94A3E" w:rsidRPr="00B94A3E" w:rsidRDefault="00B94A3E" w:rsidP="00B94A3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94A3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2. Быть в готовности к возможному повторению сигналов оповещения ГО</w:t>
                            </w:r>
                          </w:p>
                          <w:p w:rsidR="00B94A3E" w:rsidRPr="00B94A3E" w:rsidRDefault="00B94A3E" w:rsidP="00064F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8"/>
                                <w:szCs w:val="3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11.85pt;margin-top:617.2pt;width:565.6pt;height:73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" fillcolor="yellow" strokecolor="#0070c0">
                <v:textbox>
                  <w:txbxContent>
                    <w:p w:rsidR="00B94A3E" w:rsidRPr="00B94A3E" w:rsidRDefault="00B94A3E" w:rsidP="00B94A3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8"/>
                          <w:szCs w:val="38"/>
                        </w:rPr>
                      </w:pPr>
                      <w:r w:rsidRPr="00B94A3E">
                        <w:rPr>
                          <w:rFonts w:ascii="Times New Roman" w:hAnsi="Times New Roman" w:cs="Times New Roman"/>
                          <w:b/>
                          <w:color w:val="FF0000"/>
                          <w:sz w:val="38"/>
                          <w:szCs w:val="38"/>
                        </w:rPr>
                        <w:t>По сигналу «ОТБОЙ» вышеперечисленных сигналов:</w:t>
                      </w:r>
                    </w:p>
                    <w:p w:rsidR="00B94A3E" w:rsidRPr="00B94A3E" w:rsidRDefault="00B94A3E" w:rsidP="00B94A3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B94A3E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</w:rPr>
                        <w:t>1. Вернуться из защитного сооружения к месту работы или проживания</w:t>
                      </w:r>
                    </w:p>
                    <w:p w:rsidR="00B94A3E" w:rsidRPr="00B94A3E" w:rsidRDefault="00B94A3E" w:rsidP="00B94A3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B94A3E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</w:rPr>
                        <w:t>2. Быть в готовности к возможному повторению сигналов оповещения ГО</w:t>
                      </w:r>
                    </w:p>
                    <w:p w:rsidR="00B94A3E" w:rsidRPr="00B94A3E" w:rsidRDefault="00B94A3E" w:rsidP="00064F9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8"/>
                          <w:szCs w:val="3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64F9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492483D" wp14:editId="5AEA42FF">
                <wp:simplePos x="0" y="0"/>
                <wp:positionH relativeFrom="column">
                  <wp:posOffset>2779395</wp:posOffset>
                </wp:positionH>
                <wp:positionV relativeFrom="paragraph">
                  <wp:posOffset>5964555</wp:posOffset>
                </wp:positionV>
                <wp:extent cx="4119880" cy="1619250"/>
                <wp:effectExtent l="0" t="0" r="13970" b="19050"/>
                <wp:wrapNone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9880" cy="16192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4A3E" w:rsidRPr="00B94A3E" w:rsidRDefault="00B94A3E" w:rsidP="00B94A3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1. </w:t>
                            </w:r>
                            <w:r w:rsidRPr="00B94A3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Отключить свет, газ, воду, отопительные приборы.</w:t>
                            </w:r>
                          </w:p>
                          <w:p w:rsidR="00B94A3E" w:rsidRPr="00B94A3E" w:rsidRDefault="00B94A3E" w:rsidP="00B94A3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2. </w:t>
                            </w:r>
                            <w:r w:rsidRPr="00B94A3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Взять документы.</w:t>
                            </w:r>
                          </w:p>
                          <w:p w:rsidR="00B94A3E" w:rsidRPr="00B94A3E" w:rsidRDefault="00B94A3E" w:rsidP="00B94A3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3. </w:t>
                            </w:r>
                            <w:r w:rsidRPr="00B94A3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Плотно закрыть окна, отключить вытяжку, обеспечить герметизацию помещений.</w:t>
                            </w:r>
                          </w:p>
                          <w:p w:rsidR="00B94A3E" w:rsidRPr="00B94A3E" w:rsidRDefault="00B94A3E" w:rsidP="00B94A3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4. </w:t>
                            </w:r>
                            <w:r w:rsidRPr="00B94A3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Принять йодистый препарат.</w:t>
                            </w:r>
                          </w:p>
                          <w:p w:rsidR="00B94A3E" w:rsidRPr="00B94A3E" w:rsidRDefault="00B94A3E" w:rsidP="00B94A3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5. </w:t>
                            </w:r>
                            <w:r w:rsidRPr="00B94A3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Использовать средства индивидуальной защиты (при наличии), остаться в герметичном помещении или укрыться в закрепленном защитном сооружении.</w:t>
                            </w:r>
                          </w:p>
                          <w:p w:rsidR="00B94A3E" w:rsidRPr="00064F91" w:rsidRDefault="00B94A3E" w:rsidP="00B94A3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18.85pt;margin-top:469.65pt;width:324.4pt;height:127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" fillcolor="#c6d9f1 [671]" strokecolor="#365f91 [2404]">
                <v:textbox>
                  <w:txbxContent>
                    <w:p w:rsidR="00B94A3E" w:rsidRPr="00B94A3E" w:rsidRDefault="00B94A3E" w:rsidP="00B94A3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1. </w:t>
                      </w:r>
                      <w:r w:rsidRPr="00B94A3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Отключить свет, газ, воду, отопительные приборы.</w:t>
                      </w:r>
                    </w:p>
                    <w:p w:rsidR="00B94A3E" w:rsidRPr="00B94A3E" w:rsidRDefault="00B94A3E" w:rsidP="00B94A3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2. </w:t>
                      </w:r>
                      <w:r w:rsidRPr="00B94A3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Взять документы.</w:t>
                      </w:r>
                    </w:p>
                    <w:p w:rsidR="00B94A3E" w:rsidRPr="00B94A3E" w:rsidRDefault="00B94A3E" w:rsidP="00B94A3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3. </w:t>
                      </w:r>
                      <w:r w:rsidRPr="00B94A3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Плотно закрыть окна, отключить вытяжку, обеспечить герметизацию помещений.</w:t>
                      </w:r>
                    </w:p>
                    <w:p w:rsidR="00B94A3E" w:rsidRPr="00B94A3E" w:rsidRDefault="00B94A3E" w:rsidP="00B94A3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4. </w:t>
                      </w:r>
                      <w:r w:rsidRPr="00B94A3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Принять йодистый препарат.</w:t>
                      </w:r>
                    </w:p>
                    <w:p w:rsidR="00B94A3E" w:rsidRPr="00B94A3E" w:rsidRDefault="00B94A3E" w:rsidP="00B94A3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5. </w:t>
                      </w:r>
                      <w:r w:rsidRPr="00B94A3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Использовать средства индивидуальной защиты (при наличии), остаться в герметичном помещении или укрыться в закрепленном защитном сооружении.</w:t>
                      </w:r>
                    </w:p>
                    <w:p w:rsidR="00B94A3E" w:rsidRPr="00064F91" w:rsidRDefault="00B94A3E" w:rsidP="00B94A3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AD190F" wp14:editId="5CA719AE">
                <wp:simplePos x="0" y="0"/>
                <wp:positionH relativeFrom="column">
                  <wp:posOffset>4717193</wp:posOffset>
                </wp:positionH>
                <wp:positionV relativeFrom="paragraph">
                  <wp:posOffset>366395</wp:posOffset>
                </wp:positionV>
                <wp:extent cx="274955" cy="407035"/>
                <wp:effectExtent l="19050" t="0" r="29845" b="31115"/>
                <wp:wrapNone/>
                <wp:docPr id="5" name="Стрелка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955" cy="40703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5" o:spid="_x0000_s1026" type="#_x0000_t67" style="position:absolute;margin-left:371.45pt;margin-top:28.85pt;width:21.65pt;height:32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" adj="14305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91221F" wp14:editId="07D6C70C">
                <wp:simplePos x="0" y="0"/>
                <wp:positionH relativeFrom="column">
                  <wp:posOffset>945293</wp:posOffset>
                </wp:positionH>
                <wp:positionV relativeFrom="paragraph">
                  <wp:posOffset>433070</wp:posOffset>
                </wp:positionV>
                <wp:extent cx="274955" cy="407035"/>
                <wp:effectExtent l="19050" t="0" r="29845" b="31115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955" cy="40703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4" o:spid="_x0000_s1026" type="#_x0000_t67" style="position:absolute;margin-left:74.45pt;margin-top:34.1pt;width:21.65pt;height:32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" adj="14305" fillcolor="#4f81bd [3204]" strokecolor="#243f60 [1604]" strokeweight="2pt"/>
            </w:pict>
          </mc:Fallback>
        </mc:AlternateContent>
      </w:r>
      <w:r w:rsidRPr="00064F9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9ECB49" wp14:editId="47E984A3">
                <wp:simplePos x="0" y="0"/>
                <wp:positionH relativeFrom="column">
                  <wp:posOffset>-40005</wp:posOffset>
                </wp:positionH>
                <wp:positionV relativeFrom="paragraph">
                  <wp:posOffset>6291993</wp:posOffset>
                </wp:positionV>
                <wp:extent cx="2335530" cy="694062"/>
                <wp:effectExtent l="0" t="0" r="26670" b="10795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5530" cy="694062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4A3E" w:rsidRPr="00B94A3E" w:rsidRDefault="00B94A3E" w:rsidP="00064F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8"/>
                                <w:szCs w:val="38"/>
                              </w:rPr>
                            </w:pPr>
                            <w:r w:rsidRPr="00B94A3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8"/>
                                <w:szCs w:val="38"/>
                              </w:rPr>
                              <w:t>РАДИАЦИОННАЯ ОПАСНОСТЬ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3.15pt;margin-top:495.45pt;width:183.9pt;height:54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" fillcolor="yellow" strokecolor="#0070c0">
                <v:textbox>
                  <w:txbxContent>
                    <w:p w:rsidR="00B94A3E" w:rsidRPr="00B94A3E" w:rsidRDefault="00B94A3E" w:rsidP="00064F9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8"/>
                          <w:szCs w:val="38"/>
                        </w:rPr>
                      </w:pPr>
                      <w:r w:rsidRPr="00B94A3E">
                        <w:rPr>
                          <w:rFonts w:ascii="Times New Roman" w:hAnsi="Times New Roman" w:cs="Times New Roman"/>
                          <w:b/>
                          <w:color w:val="FF0000"/>
                          <w:sz w:val="38"/>
                          <w:szCs w:val="38"/>
                        </w:rPr>
                        <w:t>РАДИАЦИОННАЯ ОПАСНОСТЬ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DEA8C1" wp14:editId="6EFCDEA9">
                <wp:simplePos x="0" y="0"/>
                <wp:positionH relativeFrom="column">
                  <wp:posOffset>2353945</wp:posOffset>
                </wp:positionH>
                <wp:positionV relativeFrom="paragraph">
                  <wp:posOffset>6522919</wp:posOffset>
                </wp:positionV>
                <wp:extent cx="330200" cy="231140"/>
                <wp:effectExtent l="0" t="19050" r="31750" b="35560"/>
                <wp:wrapNone/>
                <wp:docPr id="15" name="Стрелка вправо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2311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5" o:spid="_x0000_s1026" type="#_x0000_t13" style="position:absolute;margin-left:185.35pt;margin-top:513.6pt;width:26pt;height:18.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" adj="14040" fillcolor="#4f81bd [3204]" strokecolor="#243f60 [1604]" strokeweight="2pt"/>
            </w:pict>
          </mc:Fallback>
        </mc:AlternateContent>
      </w:r>
      <w:r w:rsidRPr="00064F9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5F6DE78" wp14:editId="1AC1A326">
                <wp:simplePos x="0" y="0"/>
                <wp:positionH relativeFrom="column">
                  <wp:posOffset>-48260</wp:posOffset>
                </wp:positionH>
                <wp:positionV relativeFrom="paragraph">
                  <wp:posOffset>4653280</wp:posOffset>
                </wp:positionV>
                <wp:extent cx="2335530" cy="814705"/>
                <wp:effectExtent l="0" t="0" r="26670" b="23495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5530" cy="8147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0F79" w:rsidRPr="00B94A3E" w:rsidRDefault="00030F79" w:rsidP="00064F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B94A3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  <w:t>ХИМИЧЕСКАЯ ТРЕВОГА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3.8pt;margin-top:366.4pt;width:183.9pt;height:64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" fillcolor="yellow" strokecolor="#0070c0">
                <v:textbox>
                  <w:txbxContent>
                    <w:p w:rsidR="00030F79" w:rsidRPr="00B94A3E" w:rsidRDefault="00030F79" w:rsidP="00064F9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</w:rPr>
                      </w:pPr>
                      <w:r w:rsidRPr="00B94A3E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</w:rPr>
                        <w:t>ХИМИЧЕСКАЯ ТРЕВОГА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19C9E88" wp14:editId="407A83F3">
                <wp:simplePos x="0" y="0"/>
                <wp:positionH relativeFrom="column">
                  <wp:posOffset>2353945</wp:posOffset>
                </wp:positionH>
                <wp:positionV relativeFrom="paragraph">
                  <wp:posOffset>4936903</wp:posOffset>
                </wp:positionV>
                <wp:extent cx="330200" cy="231140"/>
                <wp:effectExtent l="0" t="19050" r="31750" b="35560"/>
                <wp:wrapNone/>
                <wp:docPr id="12" name="Стрелка вправо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2311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12" o:spid="_x0000_s1026" type="#_x0000_t13" style="position:absolute;margin-left:185.35pt;margin-top:388.75pt;width:26pt;height:18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" adj="14040" fillcolor="#4f81bd [3204]" strokecolor="#243f60 [1604]" strokeweight="2pt"/>
            </w:pict>
          </mc:Fallback>
        </mc:AlternateContent>
      </w:r>
      <w:r w:rsidR="00030F79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24D220" wp14:editId="1A9DEF18">
                <wp:simplePos x="0" y="0"/>
                <wp:positionH relativeFrom="column">
                  <wp:posOffset>2353945</wp:posOffset>
                </wp:positionH>
                <wp:positionV relativeFrom="paragraph">
                  <wp:posOffset>3448050</wp:posOffset>
                </wp:positionV>
                <wp:extent cx="330200" cy="231140"/>
                <wp:effectExtent l="0" t="19050" r="31750" b="35560"/>
                <wp:wrapNone/>
                <wp:docPr id="9" name="Стрелка вправо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2311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9" o:spid="_x0000_s1026" type="#_x0000_t13" style="position:absolute;margin-left:185.35pt;margin-top:271.5pt;width:26pt;height:18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" adj="14040" fillcolor="#4f81bd [3204]" strokecolor="#243f60 [1604]" strokeweight="2pt"/>
            </w:pict>
          </mc:Fallback>
        </mc:AlternateContent>
      </w:r>
      <w:r w:rsidR="00030F79" w:rsidRPr="00064F9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EA1A8D" wp14:editId="2B095ADB">
                <wp:simplePos x="0" y="0"/>
                <wp:positionH relativeFrom="column">
                  <wp:posOffset>-48260</wp:posOffset>
                </wp:positionH>
                <wp:positionV relativeFrom="paragraph">
                  <wp:posOffset>3165062</wp:posOffset>
                </wp:positionV>
                <wp:extent cx="2335530" cy="814705"/>
                <wp:effectExtent l="0" t="0" r="26670" b="23495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5530" cy="8147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0F79" w:rsidRPr="00B94A3E" w:rsidRDefault="00030F79" w:rsidP="00064F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B94A3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  <w:t>ВОЗДУШНАЯ ТРЕВОГА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3.8pt;margin-top:249.2pt;width:183.9pt;height:64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" fillcolor="yellow" strokecolor="#0070c0">
                <v:textbox>
                  <w:txbxContent>
                    <w:p w:rsidR="00030F79" w:rsidRPr="00B94A3E" w:rsidRDefault="00030F79" w:rsidP="00064F9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</w:rPr>
                      </w:pPr>
                      <w:r w:rsidRPr="00B94A3E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</w:rPr>
                        <w:t>ВОЗДУШНАЯ ТРЕВОГА</w:t>
                      </w:r>
                    </w:p>
                  </w:txbxContent>
                </v:textbox>
              </v:shape>
            </w:pict>
          </mc:Fallback>
        </mc:AlternateContent>
      </w:r>
      <w:r w:rsidR="00030F79" w:rsidRPr="00064F9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EF4FEA" wp14:editId="17D97B02">
                <wp:simplePos x="0" y="0"/>
                <wp:positionH relativeFrom="column">
                  <wp:posOffset>-102870</wp:posOffset>
                </wp:positionH>
                <wp:positionV relativeFrom="paragraph">
                  <wp:posOffset>1386205</wp:posOffset>
                </wp:positionV>
                <wp:extent cx="2335530" cy="814705"/>
                <wp:effectExtent l="0" t="0" r="26670" b="2349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5530" cy="8147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4F91" w:rsidRPr="00B94A3E" w:rsidRDefault="00064F91" w:rsidP="00064F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B94A3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  <w:t>ВНИМАНИЕ ВСЕМ!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8.1pt;margin-top:109.15pt;width:183.9pt;height:6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" fillcolor="yellow" strokecolor="#0070c0">
                <v:textbox>
                  <w:txbxContent>
                    <w:p w:rsidR="00064F91" w:rsidRPr="00B94A3E" w:rsidRDefault="00064F91" w:rsidP="00064F9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</w:rPr>
                      </w:pPr>
                      <w:r w:rsidRPr="00B94A3E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</w:rPr>
                        <w:t>ВНИМАНИЕ ВСЕМ!</w:t>
                      </w:r>
                    </w:p>
                  </w:txbxContent>
                </v:textbox>
              </v:shape>
            </w:pict>
          </mc:Fallback>
        </mc:AlternateContent>
      </w:r>
      <w:r w:rsidR="00030F79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50BBA5" wp14:editId="6D3B5A18">
                <wp:simplePos x="0" y="0"/>
                <wp:positionH relativeFrom="column">
                  <wp:posOffset>2353945</wp:posOffset>
                </wp:positionH>
                <wp:positionV relativeFrom="paragraph">
                  <wp:posOffset>1669828</wp:posOffset>
                </wp:positionV>
                <wp:extent cx="330200" cy="231140"/>
                <wp:effectExtent l="0" t="19050" r="31750" b="35560"/>
                <wp:wrapNone/>
                <wp:docPr id="6" name="Стрелка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2311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6" o:spid="_x0000_s1026" type="#_x0000_t13" style="position:absolute;margin-left:185.35pt;margin-top:131.5pt;width:26pt;height:18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" adj="14040" fillcolor="#4f81bd [3204]" strokecolor="#243f60 [1604]" strokeweight="2pt"/>
            </w:pict>
          </mc:Fallback>
        </mc:AlternateContent>
      </w:r>
      <w:r w:rsidR="00030F79" w:rsidRPr="00064F9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8FC2A8E" wp14:editId="1CF9495A">
                <wp:simplePos x="0" y="0"/>
                <wp:positionH relativeFrom="column">
                  <wp:posOffset>2779395</wp:posOffset>
                </wp:positionH>
                <wp:positionV relativeFrom="paragraph">
                  <wp:posOffset>4374928</wp:posOffset>
                </wp:positionV>
                <wp:extent cx="4119880" cy="1454150"/>
                <wp:effectExtent l="0" t="0" r="13970" b="1270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9880" cy="14541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0F79" w:rsidRPr="00030F79" w:rsidRDefault="00030F79" w:rsidP="00030F7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1. </w:t>
                            </w:r>
                            <w:r w:rsidRPr="00030F79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Отключить свет, газ, воду, отопительные приборы.</w:t>
                            </w:r>
                          </w:p>
                          <w:p w:rsidR="00030F79" w:rsidRPr="00030F79" w:rsidRDefault="00030F79" w:rsidP="00030F7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2. </w:t>
                            </w:r>
                            <w:r w:rsidRPr="00030F79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Взять документы.</w:t>
                            </w:r>
                          </w:p>
                          <w:p w:rsidR="00030F79" w:rsidRPr="00030F79" w:rsidRDefault="00030F79" w:rsidP="00030F7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3. </w:t>
                            </w:r>
                            <w:r w:rsidRPr="00030F79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Плотно закрыть окна, отключить вытяжку, обеспечить герметизацию помещений.</w:t>
                            </w:r>
                          </w:p>
                          <w:p w:rsidR="00030F79" w:rsidRPr="00030F79" w:rsidRDefault="00030F79" w:rsidP="00030F7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4. </w:t>
                            </w:r>
                            <w:r w:rsidRPr="00030F79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Использовать средства индивидуальной защиты (при наличии), остаться в герметичном помещении или укрыться в закрепленном защитном сооружении.</w:t>
                            </w:r>
                          </w:p>
                          <w:p w:rsidR="00030F79" w:rsidRPr="00064F91" w:rsidRDefault="00030F79" w:rsidP="00030F7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218.85pt;margin-top:344.5pt;width:324.4pt;height:114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" fillcolor="#c6d9f1 [671]" strokecolor="#365f91 [2404]">
                <v:textbox>
                  <w:txbxContent>
                    <w:p w:rsidR="00030F79" w:rsidRPr="00030F79" w:rsidRDefault="00030F79" w:rsidP="00030F7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1. </w:t>
                      </w:r>
                      <w:r w:rsidRPr="00030F79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Отключить свет, газ, воду, отопительные приборы.</w:t>
                      </w:r>
                    </w:p>
                    <w:p w:rsidR="00030F79" w:rsidRPr="00030F79" w:rsidRDefault="00030F79" w:rsidP="00030F7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2. </w:t>
                      </w:r>
                      <w:r w:rsidRPr="00030F79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Взять документы.</w:t>
                      </w:r>
                    </w:p>
                    <w:p w:rsidR="00030F79" w:rsidRPr="00030F79" w:rsidRDefault="00030F79" w:rsidP="00030F7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3. </w:t>
                      </w:r>
                      <w:r w:rsidRPr="00030F79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Плотно закрыть окна, отключить вытяжку, обеспечить герметизацию помещений.</w:t>
                      </w:r>
                    </w:p>
                    <w:p w:rsidR="00030F79" w:rsidRPr="00030F79" w:rsidRDefault="00030F79" w:rsidP="00030F7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4. </w:t>
                      </w:r>
                      <w:r w:rsidRPr="00030F79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Использовать средства индивидуальной защиты (при наличии), остаться в герметичном помещении или укрыться в закрепленном защитном сооружении.</w:t>
                      </w:r>
                    </w:p>
                    <w:p w:rsidR="00030F79" w:rsidRPr="00064F91" w:rsidRDefault="00030F79" w:rsidP="00030F7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30F79" w:rsidRPr="00064F9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7FCB47" wp14:editId="1BA62482">
                <wp:simplePos x="0" y="0"/>
                <wp:positionH relativeFrom="column">
                  <wp:posOffset>2779395</wp:posOffset>
                </wp:positionH>
                <wp:positionV relativeFrom="paragraph">
                  <wp:posOffset>3069368</wp:posOffset>
                </wp:positionV>
                <wp:extent cx="4119880" cy="1057275"/>
                <wp:effectExtent l="0" t="0" r="13970" b="28575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9880" cy="1057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0F79" w:rsidRPr="00030F79" w:rsidRDefault="00030F79" w:rsidP="00030F7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1. </w:t>
                            </w:r>
                            <w:r w:rsidRPr="00030F79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Отключить свет, газ, воду, отопительные приборы.</w:t>
                            </w:r>
                          </w:p>
                          <w:p w:rsidR="00030F79" w:rsidRPr="00030F79" w:rsidRDefault="00030F79" w:rsidP="00030F7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2. </w:t>
                            </w:r>
                            <w:r w:rsidRPr="00030F79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Взять документы.</w:t>
                            </w:r>
                          </w:p>
                          <w:p w:rsidR="00030F79" w:rsidRPr="00030F79" w:rsidRDefault="00030F79" w:rsidP="00030F7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3. </w:t>
                            </w:r>
                            <w:r w:rsidRPr="00030F79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Плотно закрыть окна.</w:t>
                            </w:r>
                          </w:p>
                          <w:p w:rsidR="00030F79" w:rsidRPr="00030F79" w:rsidRDefault="00030F79" w:rsidP="00030F7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4. </w:t>
                            </w:r>
                            <w:r w:rsidRPr="00030F79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Пройти в закрепленное защитное сооружение или простейшее укрытие.</w:t>
                            </w:r>
                          </w:p>
                          <w:p w:rsidR="00030F79" w:rsidRPr="00064F91" w:rsidRDefault="00030F79" w:rsidP="00064F9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218.85pt;margin-top:241.7pt;width:324.4pt;height:8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" fillcolor="#c6d9f1 [671]" strokecolor="#365f91 [2404]">
                <v:textbox>
                  <w:txbxContent>
                    <w:p w:rsidR="00030F79" w:rsidRPr="00030F79" w:rsidRDefault="00030F79" w:rsidP="00030F7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1. </w:t>
                      </w:r>
                      <w:r w:rsidRPr="00030F79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Отключить свет, газ, воду, отопительные приборы.</w:t>
                      </w:r>
                    </w:p>
                    <w:p w:rsidR="00030F79" w:rsidRPr="00030F79" w:rsidRDefault="00030F79" w:rsidP="00030F7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2. </w:t>
                      </w:r>
                      <w:r w:rsidRPr="00030F79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Взять документы.</w:t>
                      </w:r>
                    </w:p>
                    <w:p w:rsidR="00030F79" w:rsidRPr="00030F79" w:rsidRDefault="00030F79" w:rsidP="00030F7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3. </w:t>
                      </w:r>
                      <w:r w:rsidRPr="00030F79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Плотно закрыть окна.</w:t>
                      </w:r>
                    </w:p>
                    <w:p w:rsidR="00030F79" w:rsidRPr="00030F79" w:rsidRDefault="00030F79" w:rsidP="00030F7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4. </w:t>
                      </w:r>
                      <w:r w:rsidRPr="00030F79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Пройти в закрепленное защитное сооружение или простейшее укрытие.</w:t>
                      </w:r>
                    </w:p>
                    <w:p w:rsidR="00030F79" w:rsidRPr="00064F91" w:rsidRDefault="00030F79" w:rsidP="00064F9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30F79" w:rsidRPr="00064F9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D34E2A" wp14:editId="786A9146">
                <wp:simplePos x="0" y="0"/>
                <wp:positionH relativeFrom="column">
                  <wp:posOffset>2779395</wp:posOffset>
                </wp:positionH>
                <wp:positionV relativeFrom="paragraph">
                  <wp:posOffset>873538</wp:posOffset>
                </wp:positionV>
                <wp:extent cx="4119880" cy="1982470"/>
                <wp:effectExtent l="0" t="0" r="13970" b="1778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9880" cy="198247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4F91" w:rsidRPr="00064F91" w:rsidRDefault="00064F91" w:rsidP="00064F9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64F9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Доведение сигналов гражданской обороны осуществляется путем подачи предупредительного сигнала «ВНИМАНИЕ ВСЕМ», предусматривающего включение сирен, прерывистых гудков и других сре</w:t>
                            </w:r>
                            <w:proofErr w:type="gramStart"/>
                            <w:r w:rsidRPr="00064F9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дств гр</w:t>
                            </w:r>
                            <w:proofErr w:type="gramEnd"/>
                            <w:r w:rsidRPr="00064F9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омкоговорящей связи с последующей передачей речевой информации.</w:t>
                            </w:r>
                          </w:p>
                          <w:p w:rsidR="00064F91" w:rsidRPr="00064F91" w:rsidRDefault="00064F91" w:rsidP="00064F9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64F91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При этом необходимо включить телевизор или радиоприемник и прослушать сообщение о нижеперечисленных сигналах или информацию о действии в ЧС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218.85pt;margin-top:68.8pt;width:324.4pt;height:156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" fillcolor="#c6d9f1 [671]" strokecolor="#365f91 [2404]">
                <v:textbox>
                  <w:txbxContent>
                    <w:p w:rsidR="00064F91" w:rsidRPr="00064F91" w:rsidRDefault="00064F91" w:rsidP="00064F9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64F9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Доведение сигналов гражданской обороны осуществляется путем подачи предупредительного сигнала «ВНИМАНИЕ ВСЕМ», предусматривающего включение сирен, прерывистых гудков и других сре</w:t>
                      </w:r>
                      <w:proofErr w:type="gramStart"/>
                      <w:r w:rsidRPr="00064F9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дств гр</w:t>
                      </w:r>
                      <w:proofErr w:type="gramEnd"/>
                      <w:r w:rsidRPr="00064F9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омкоговорящей связи с последующей передачей речевой информации.</w:t>
                      </w:r>
                    </w:p>
                    <w:p w:rsidR="00064F91" w:rsidRPr="00064F91" w:rsidRDefault="00064F91" w:rsidP="00064F9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64F91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При этом необходимо включить телевизор или радиоприемник и прослушать сообщение о нижеперечисленных сигналах или информацию о действии в ЧС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64F91" w:rsidRPr="00064F91" w:rsidSect="00030F79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F5C6F"/>
    <w:multiLevelType w:val="hybridMultilevel"/>
    <w:tmpl w:val="E3F03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867506"/>
    <w:multiLevelType w:val="hybridMultilevel"/>
    <w:tmpl w:val="5956D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381D9E"/>
    <w:multiLevelType w:val="hybridMultilevel"/>
    <w:tmpl w:val="D07CD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987476"/>
    <w:multiLevelType w:val="hybridMultilevel"/>
    <w:tmpl w:val="42CE3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F91"/>
    <w:rsid w:val="00030F79"/>
    <w:rsid w:val="00064F91"/>
    <w:rsid w:val="006875ED"/>
    <w:rsid w:val="00B9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F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F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2022-11-12T08:35:00Z</dcterms:created>
  <dcterms:modified xsi:type="dcterms:W3CDTF">2022-11-12T09:03:00Z</dcterms:modified>
</cp:coreProperties>
</file>